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178" w14:textId="77777777" w:rsidR="007E1D67" w:rsidRDefault="00D543BA" w:rsidP="00516EB0">
      <w:pPr>
        <w:rPr>
          <w:rFonts w:ascii="Times New Roman" w:hAnsi="Times New Roman" w:cs="Times New Roman"/>
          <w:b/>
          <w:bCs/>
        </w:rPr>
      </w:pPr>
      <w:r>
        <w:rPr>
          <w:rFonts w:ascii="Times New Roman" w:hAnsi="Times New Roman" w:cs="Times New Roman"/>
          <w:b/>
          <w:bCs/>
        </w:rPr>
        <w:t xml:space="preserve"> </w:t>
      </w:r>
    </w:p>
    <w:p w14:paraId="7314C0A7" w14:textId="77777777" w:rsidR="007E1D67" w:rsidRDefault="007E1D67" w:rsidP="00516EB0">
      <w:pPr>
        <w:rPr>
          <w:rFonts w:ascii="Times New Roman" w:hAnsi="Times New Roman" w:cs="Times New Roman"/>
          <w:b/>
          <w:bCs/>
        </w:rPr>
      </w:pPr>
    </w:p>
    <w:p w14:paraId="08A5906F" w14:textId="77777777" w:rsidR="007E1D67" w:rsidRDefault="007E1D67" w:rsidP="00516EB0">
      <w:pPr>
        <w:rPr>
          <w:rFonts w:ascii="Times New Roman" w:hAnsi="Times New Roman" w:cs="Times New Roman"/>
          <w:b/>
          <w:bCs/>
        </w:rPr>
      </w:pPr>
    </w:p>
    <w:p w14:paraId="44BF7B25" w14:textId="77777777" w:rsidR="007E1D67" w:rsidRDefault="007E1D67" w:rsidP="00516EB0">
      <w:pPr>
        <w:rPr>
          <w:rFonts w:ascii="Times New Roman" w:hAnsi="Times New Roman" w:cs="Times New Roman"/>
          <w:b/>
          <w:bCs/>
        </w:rPr>
      </w:pPr>
    </w:p>
    <w:p w14:paraId="48D9A09B" w14:textId="77777777" w:rsidR="007E1D67" w:rsidRDefault="007E1D67" w:rsidP="00516EB0">
      <w:pPr>
        <w:rPr>
          <w:rFonts w:ascii="Times New Roman" w:hAnsi="Times New Roman" w:cs="Times New Roman"/>
          <w:b/>
          <w:bCs/>
        </w:rPr>
      </w:pPr>
    </w:p>
    <w:p w14:paraId="5998DA49" w14:textId="1999AB3A" w:rsidR="002F07CD" w:rsidRDefault="002F07CD" w:rsidP="002F07CD">
      <w:pPr>
        <w:spacing w:line="276" w:lineRule="auto"/>
        <w:rPr>
          <w:rFonts w:ascii="Times New Roman" w:eastAsia="Calibri" w:hAnsi="Times New Roman" w:cs="Times New Roman"/>
          <w:b/>
          <w:sz w:val="22"/>
          <w:szCs w:val="22"/>
        </w:rPr>
      </w:pPr>
      <w:r w:rsidRPr="00EB3ED6">
        <w:rPr>
          <w:rFonts w:ascii="Times New Roman" w:eastAsia="Calibri" w:hAnsi="Times New Roman" w:cs="Times New Roman"/>
          <w:b/>
          <w:sz w:val="22"/>
          <w:szCs w:val="22"/>
        </w:rPr>
        <w:t xml:space="preserve">                                                   </w:t>
      </w:r>
      <w:r w:rsidR="00BB778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AGEND</w:t>
      </w:r>
      <w:r w:rsidR="002577C9">
        <w:rPr>
          <w:rFonts w:ascii="Times New Roman" w:eastAsia="Calibri" w:hAnsi="Times New Roman" w:cs="Times New Roman"/>
          <w:b/>
          <w:sz w:val="22"/>
          <w:szCs w:val="22"/>
        </w:rPr>
        <w:t>A</w:t>
      </w:r>
    </w:p>
    <w:p w14:paraId="5C5EB8CC" w14:textId="6ABEF34C" w:rsidR="00525E77" w:rsidRDefault="00525E77" w:rsidP="002F07CD">
      <w:pPr>
        <w:spacing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t xml:space="preserve">                                                               SPECIAL MEETING</w:t>
      </w:r>
    </w:p>
    <w:p w14:paraId="22D33531" w14:textId="77777777" w:rsidR="00525E77" w:rsidRDefault="00525E77" w:rsidP="002F07CD">
      <w:pPr>
        <w:spacing w:line="276" w:lineRule="auto"/>
        <w:rPr>
          <w:rFonts w:ascii="Times New Roman" w:eastAsia="Calibri" w:hAnsi="Times New Roman" w:cs="Times New Roman"/>
          <w:b/>
          <w:sz w:val="22"/>
          <w:szCs w:val="22"/>
        </w:rPr>
      </w:pPr>
    </w:p>
    <w:p w14:paraId="57FB0EA4" w14:textId="5144A213" w:rsidR="002F07CD" w:rsidRPr="00525E77" w:rsidRDefault="00525E77" w:rsidP="00525E77">
      <w:pPr>
        <w:spacing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2F07CD" w:rsidRPr="00EB3ED6">
        <w:rPr>
          <w:rFonts w:ascii="Times New Roman" w:eastAsia="Calibri" w:hAnsi="Times New Roman" w:cs="Times New Roman"/>
          <w:sz w:val="22"/>
          <w:szCs w:val="22"/>
        </w:rPr>
        <w:t>Meeting</w:t>
      </w:r>
      <w:r w:rsidR="002F07CD">
        <w:rPr>
          <w:rFonts w:ascii="Times New Roman" w:eastAsia="Calibri" w:hAnsi="Times New Roman" w:cs="Times New Roman"/>
          <w:sz w:val="22"/>
          <w:szCs w:val="22"/>
        </w:rPr>
        <w:t xml:space="preserve"> </w:t>
      </w:r>
      <w:r w:rsidR="00F46E36">
        <w:rPr>
          <w:rFonts w:ascii="Times New Roman" w:eastAsia="Calibri" w:hAnsi="Times New Roman" w:cs="Times New Roman"/>
          <w:sz w:val="22"/>
          <w:szCs w:val="22"/>
        </w:rPr>
        <w:t xml:space="preserve">Monday </w:t>
      </w:r>
      <w:r w:rsidR="00CE6CD1">
        <w:rPr>
          <w:rFonts w:ascii="Times New Roman" w:eastAsia="Calibri" w:hAnsi="Times New Roman" w:cs="Times New Roman"/>
          <w:sz w:val="22"/>
          <w:szCs w:val="22"/>
        </w:rPr>
        <w:t>October</w:t>
      </w:r>
      <w:r>
        <w:rPr>
          <w:rFonts w:ascii="Times New Roman" w:eastAsia="Calibri" w:hAnsi="Times New Roman" w:cs="Times New Roman"/>
          <w:sz w:val="22"/>
          <w:szCs w:val="22"/>
        </w:rPr>
        <w:t xml:space="preserve"> 23</w:t>
      </w:r>
      <w:r w:rsidR="00CE6CD1">
        <w:rPr>
          <w:rFonts w:ascii="Times New Roman" w:eastAsia="Calibri" w:hAnsi="Times New Roman" w:cs="Times New Roman"/>
          <w:sz w:val="22"/>
          <w:szCs w:val="22"/>
        </w:rPr>
        <w:t>,</w:t>
      </w:r>
      <w:r w:rsidR="002F07CD">
        <w:rPr>
          <w:rFonts w:ascii="Times New Roman" w:eastAsia="Calibri" w:hAnsi="Times New Roman" w:cs="Times New Roman"/>
          <w:sz w:val="22"/>
          <w:szCs w:val="22"/>
        </w:rPr>
        <w:t xml:space="preserve"> 20</w:t>
      </w:r>
      <w:r w:rsidR="002F07CD" w:rsidRPr="00EB3ED6">
        <w:rPr>
          <w:rFonts w:ascii="Times New Roman" w:eastAsia="Calibri" w:hAnsi="Times New Roman" w:cs="Times New Roman"/>
          <w:sz w:val="22"/>
          <w:szCs w:val="22"/>
        </w:rPr>
        <w:t>2</w:t>
      </w:r>
      <w:r w:rsidR="002577C9">
        <w:rPr>
          <w:rFonts w:ascii="Times New Roman" w:eastAsia="Calibri" w:hAnsi="Times New Roman" w:cs="Times New Roman"/>
          <w:sz w:val="22"/>
          <w:szCs w:val="22"/>
        </w:rPr>
        <w:t>3</w:t>
      </w:r>
    </w:p>
    <w:p w14:paraId="556D878A" w14:textId="77777777" w:rsidR="002F07CD" w:rsidRPr="00EB3ED6" w:rsidRDefault="002F07CD" w:rsidP="002F07CD">
      <w:pPr>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Keverian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65F58A6E" w14:textId="264D5369" w:rsidR="002F07CD" w:rsidRPr="00EB3ED6" w:rsidRDefault="002F07CD" w:rsidP="002F07CD">
      <w:pPr>
        <w:spacing w:line="276" w:lineRule="auto"/>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 xml:space="preserve">Everett City Hall </w:t>
      </w:r>
      <w:r w:rsidR="00525E77">
        <w:rPr>
          <w:rFonts w:ascii="Times New Roman" w:eastAsia="Calibri" w:hAnsi="Times New Roman" w:cs="Times New Roman"/>
          <w:sz w:val="22"/>
          <w:szCs w:val="22"/>
        </w:rPr>
        <w:t>5</w:t>
      </w:r>
      <w:r w:rsidRPr="00EB3ED6">
        <w:rPr>
          <w:rFonts w:ascii="Times New Roman" w:eastAsia="Calibri" w:hAnsi="Times New Roman" w:cs="Times New Roman"/>
          <w:sz w:val="22"/>
          <w:szCs w:val="22"/>
        </w:rPr>
        <w:t>:00 P.M.</w:t>
      </w:r>
    </w:p>
    <w:p w14:paraId="17CC7AE0" w14:textId="77777777" w:rsidR="002F07CD" w:rsidRPr="00EB3ED6" w:rsidRDefault="002F07CD" w:rsidP="002F07CD">
      <w:pPr>
        <w:tabs>
          <w:tab w:val="left" w:pos="2160"/>
        </w:tabs>
        <w:spacing w:line="276" w:lineRule="auto"/>
        <w:rPr>
          <w:rFonts w:ascii="Times New Roman" w:eastAsia="Calibri" w:hAnsi="Times New Roman" w:cs="Times New Roman"/>
          <w:b/>
          <w:sz w:val="22"/>
          <w:szCs w:val="22"/>
          <w:u w:val="single"/>
        </w:rPr>
      </w:pPr>
    </w:p>
    <w:p w14:paraId="1A929FD8" w14:textId="77777777" w:rsidR="002F07CD" w:rsidRPr="004A7667" w:rsidRDefault="002F07CD" w:rsidP="002F07CD">
      <w:pPr>
        <w:spacing w:line="276" w:lineRule="auto"/>
        <w:jc w:val="center"/>
        <w:rPr>
          <w:rFonts w:ascii="Times New Roman" w:eastAsia="Calibri" w:hAnsi="Times New Roman" w:cs="Times New Roman"/>
          <w:b/>
          <w:u w:val="single"/>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27B3D5F1" w14:textId="5163BCAF" w:rsidR="002F07CD" w:rsidRDefault="00525E77" w:rsidP="002F07C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New Business</w:t>
      </w:r>
    </w:p>
    <w:p w14:paraId="39234C1A" w14:textId="77777777" w:rsidR="002F07CD" w:rsidRPr="00252FB5" w:rsidRDefault="002F07CD" w:rsidP="002F07CD">
      <w:pPr>
        <w:pStyle w:val="ListParagraph"/>
        <w:rPr>
          <w:rFonts w:ascii="Times New Roman" w:eastAsia="Calibri" w:hAnsi="Times New Roman" w:cs="Times New Roman"/>
          <w:b/>
          <w:bCs/>
          <w:szCs w:val="22"/>
          <w:u w:val="single"/>
        </w:rPr>
      </w:pPr>
    </w:p>
    <w:p w14:paraId="52E4E719" w14:textId="43B8CF0A" w:rsidR="00CE6CD1" w:rsidRDefault="002F07CD" w:rsidP="00CE6CD1">
      <w:pPr>
        <w:spacing w:line="276" w:lineRule="auto"/>
        <w:rPr>
          <w:rFonts w:ascii="Times New Roman" w:eastAsia="Times New Roman" w:hAnsi="Times New Roman" w:cs="Times New Roman"/>
        </w:rPr>
      </w:pPr>
      <w:r w:rsidRPr="00E83BDF">
        <w:rPr>
          <w:b/>
          <w:bCs/>
        </w:rPr>
        <w:t>a.</w:t>
      </w:r>
      <w:r w:rsidRPr="00E83BDF">
        <w:t xml:space="preserve">  </w:t>
      </w:r>
      <w:r w:rsidR="00CE6CD1" w:rsidRPr="00635F29">
        <w:rPr>
          <w:rFonts w:ascii="Times New Roman" w:eastAsia="Calibri" w:hAnsi="Times New Roman" w:cs="Times New Roman"/>
          <w:b/>
          <w:bCs/>
          <w:u w:val="single"/>
        </w:rPr>
        <w:t>Petition # 2</w:t>
      </w:r>
      <w:r w:rsidR="00525E77">
        <w:rPr>
          <w:rFonts w:ascii="Times New Roman" w:eastAsia="Calibri" w:hAnsi="Times New Roman" w:cs="Times New Roman"/>
          <w:b/>
          <w:bCs/>
          <w:u w:val="single"/>
        </w:rPr>
        <w:t>603</w:t>
      </w:r>
      <w:r w:rsidR="00CE6CD1">
        <w:rPr>
          <w:rFonts w:ascii="Times New Roman" w:eastAsia="Calibri" w:hAnsi="Times New Roman" w:cs="Times New Roman"/>
          <w:b/>
          <w:bCs/>
          <w:u w:val="single"/>
        </w:rPr>
        <w:t xml:space="preserve"> </w:t>
      </w:r>
      <w:r w:rsidR="00CE6CD1" w:rsidRPr="00635F29">
        <w:rPr>
          <w:rFonts w:ascii="Times New Roman" w:eastAsia="Calibri" w:hAnsi="Times New Roman" w:cs="Times New Roman"/>
          <w:b/>
          <w:bCs/>
        </w:rPr>
        <w:t xml:space="preserve">       </w:t>
      </w:r>
      <w:r w:rsidR="00525E77">
        <w:rPr>
          <w:rFonts w:ascii="Times New Roman" w:eastAsia="Times New Roman" w:hAnsi="Times New Roman" w:cs="Times New Roman"/>
        </w:rPr>
        <w:t>37 Arlington Street</w:t>
      </w:r>
      <w:r w:rsidR="00CE6CD1">
        <w:rPr>
          <w:rFonts w:ascii="Times New Roman" w:eastAsia="Times New Roman" w:hAnsi="Times New Roman" w:cs="Times New Roman"/>
        </w:rPr>
        <w:t>.</w:t>
      </w:r>
      <w:r w:rsidR="00CE6CD1" w:rsidRPr="007A180E">
        <w:rPr>
          <w:rFonts w:ascii="Times New Roman" w:eastAsia="Times New Roman" w:hAnsi="Times New Roman" w:cs="Times New Roman"/>
        </w:rPr>
        <w:t xml:space="preserve">                        </w:t>
      </w:r>
      <w:r w:rsidR="00525E77">
        <w:rPr>
          <w:rFonts w:ascii="Times New Roman" w:eastAsia="Times New Roman" w:hAnsi="Times New Roman" w:cs="Times New Roman"/>
        </w:rPr>
        <w:t>Mr. Yesenia Stewart</w:t>
      </w:r>
    </w:p>
    <w:p w14:paraId="32829528" w14:textId="77777777" w:rsidR="00CE6CD1" w:rsidRDefault="00CE6CD1" w:rsidP="00CE6CD1">
      <w:pPr>
        <w:spacing w:line="276" w:lineRule="auto"/>
        <w:rPr>
          <w:rFonts w:ascii="Times New Roman" w:eastAsia="Times New Roman" w:hAnsi="Times New Roman" w:cs="Times New Roman"/>
        </w:rPr>
      </w:pPr>
    </w:p>
    <w:p w14:paraId="56A0E8A9" w14:textId="75165350" w:rsidR="00CE6CD1" w:rsidRDefault="00CE6CD1" w:rsidP="00CE6CD1">
      <w:pPr>
        <w:pStyle w:val="ListParagraph"/>
        <w:ind w:left="450"/>
        <w:rPr>
          <w:rFonts w:ascii="Times New Roman" w:eastAsia="Times New Roman" w:hAnsi="Times New Roman" w:cs="Times New Roman"/>
        </w:rPr>
      </w:pPr>
      <w:r>
        <w:rPr>
          <w:rFonts w:ascii="Times New Roman" w:eastAsia="Times New Roman" w:hAnsi="Times New Roman" w:cs="Times New Roman"/>
          <w:b/>
          <w:bCs/>
        </w:rPr>
        <w:t>Special Permit</w:t>
      </w:r>
      <w:r>
        <w:rPr>
          <w:rFonts w:ascii="Times New Roman" w:eastAsia="Times New Roman" w:hAnsi="Times New Roman" w:cs="Times New Roman"/>
        </w:rPr>
        <w:t xml:space="preserve">                            </w:t>
      </w:r>
      <w:r w:rsidR="00525E77">
        <w:rPr>
          <w:rFonts w:ascii="Times New Roman" w:eastAsia="Times New Roman" w:hAnsi="Times New Roman" w:cs="Times New Roman"/>
        </w:rPr>
        <w:t>37 Arlington Street</w:t>
      </w:r>
      <w:r>
        <w:rPr>
          <w:rFonts w:ascii="Times New Roman" w:eastAsia="Times New Roman" w:hAnsi="Times New Roman" w:cs="Times New Roman"/>
        </w:rPr>
        <w:t xml:space="preserve">, Everett, MA 02149    </w:t>
      </w:r>
    </w:p>
    <w:p w14:paraId="760A8005" w14:textId="77777777" w:rsidR="00CE6CD1" w:rsidRPr="007A180E" w:rsidRDefault="00CE6CD1" w:rsidP="00CE6CD1">
      <w:pPr>
        <w:pStyle w:val="ListParagraph"/>
        <w:ind w:left="450"/>
        <w:rPr>
          <w:rFonts w:ascii="Times New Roman" w:eastAsia="Times New Roman" w:hAnsi="Times New Roman" w:cs="Times New Roman"/>
          <w:b/>
          <w:bCs/>
        </w:rPr>
      </w:pPr>
      <w:r>
        <w:rPr>
          <w:rFonts w:ascii="Times New Roman" w:eastAsia="Times New Roman" w:hAnsi="Times New Roman" w:cs="Times New Roman"/>
        </w:rPr>
        <w:t xml:space="preserve">              </w:t>
      </w:r>
    </w:p>
    <w:p w14:paraId="03DAEF29" w14:textId="28CD1D4E" w:rsidR="00525E77" w:rsidRPr="00525E77" w:rsidRDefault="00525E77" w:rsidP="00525E77">
      <w:pPr>
        <w:keepNext/>
        <w:outlineLvl w:val="7"/>
        <w:rPr>
          <w:rFonts w:ascii="Times New Roman" w:eastAsia="Times New Roman" w:hAnsi="Times New Roman" w:cs="Times New Roman"/>
        </w:rPr>
      </w:pPr>
      <w:r w:rsidRPr="00525E77">
        <w:rPr>
          <w:rFonts w:ascii="Times New Roman" w:eastAsia="Times New Roman" w:hAnsi="Times New Roman" w:cs="Times New Roman"/>
        </w:rPr>
        <w:t>Add a second-floor addition</w:t>
      </w:r>
    </w:p>
    <w:p w14:paraId="0115AAA0" w14:textId="77777777" w:rsidR="00525E77" w:rsidRPr="00525E77" w:rsidRDefault="00525E77" w:rsidP="00525E77">
      <w:pPr>
        <w:keepNext/>
        <w:outlineLvl w:val="7"/>
        <w:rPr>
          <w:rFonts w:ascii="Times New Roman" w:eastAsia="Times New Roman" w:hAnsi="Times New Roman" w:cs="Times New Roman"/>
        </w:rPr>
      </w:pPr>
    </w:p>
    <w:p w14:paraId="373F6E7A" w14:textId="77777777" w:rsidR="00525E77" w:rsidRPr="00525E77" w:rsidRDefault="00525E77" w:rsidP="00525E77">
      <w:pPr>
        <w:keepNext/>
        <w:outlineLvl w:val="7"/>
        <w:rPr>
          <w:rFonts w:ascii="Times New Roman" w:eastAsia="Times New Roman" w:hAnsi="Times New Roman" w:cs="Times New Roman"/>
          <w:b/>
          <w:bCs/>
        </w:rPr>
      </w:pPr>
      <w:r w:rsidRPr="00525E77">
        <w:rPr>
          <w:rFonts w:ascii="Times New Roman" w:eastAsia="Times New Roman" w:hAnsi="Times New Roman" w:cs="Times New Roman"/>
          <w:b/>
          <w:bCs/>
        </w:rPr>
        <w:t xml:space="preserve">Reason for Denial:  </w:t>
      </w:r>
    </w:p>
    <w:p w14:paraId="177E1A90" w14:textId="77777777" w:rsidR="00525E77" w:rsidRPr="00525E77" w:rsidRDefault="00525E77" w:rsidP="00525E77">
      <w:pPr>
        <w:rPr>
          <w:rFonts w:ascii="Times New Roman" w:eastAsia="Times New Roman" w:hAnsi="Times New Roman" w:cs="Times New Roman"/>
        </w:rPr>
      </w:pPr>
      <w:r w:rsidRPr="00525E77">
        <w:rPr>
          <w:rFonts w:ascii="Times New Roman" w:eastAsia="Times New Roman" w:hAnsi="Times New Roman" w:cs="Times New Roman"/>
        </w:rPr>
        <w:t xml:space="preserve">The existing structure is nonconforming as to side setback requirements, pursuant to the Everett Zoning Ordinance, Section 4.6.A (requiring a side setback of 4 feet) where 1 foot is existing.  The proposal will increase the nonconforming nature of the structure.  Accordingly, a special </w:t>
      </w:r>
      <w:r w:rsidRPr="00525E77">
        <w:rPr>
          <w:rFonts w:ascii="Times New Roman" w:eastAsia="Times New Roman" w:hAnsi="Times New Roman" w:cs="Times New Roman"/>
        </w:rPr>
        <w:lastRenderedPageBreak/>
        <w:t xml:space="preserve">permit from the Zoning Board of Appeals is required in accordance with Section 3.C of the Zoning Ordinance. </w:t>
      </w:r>
    </w:p>
    <w:p w14:paraId="577442F0" w14:textId="67F77563" w:rsidR="00E51133" w:rsidRPr="00E51133" w:rsidRDefault="00E51133" w:rsidP="00CE6CD1">
      <w:pPr>
        <w:rPr>
          <w:rFonts w:ascii="Times New Roman" w:eastAsia="Times New Roman" w:hAnsi="Times New Roman" w:cs="Times New Roman"/>
        </w:rPr>
      </w:pPr>
    </w:p>
    <w:p w14:paraId="2E989959" w14:textId="77777777" w:rsidR="00242F32" w:rsidRDefault="00242F32" w:rsidP="00242F32">
      <w:pPr>
        <w:pStyle w:val="ListParagraph"/>
        <w:keepNext/>
        <w:ind w:left="360"/>
        <w:outlineLvl w:val="7"/>
        <w:rPr>
          <w:rFonts w:eastAsia="Times New Roman"/>
        </w:rPr>
      </w:pPr>
    </w:p>
    <w:p w14:paraId="428C8C77" w14:textId="4A31D64B" w:rsidR="002F07CD" w:rsidRPr="00E81EB9" w:rsidRDefault="00B41496" w:rsidP="000724FF">
      <w:pPr>
        <w:rPr>
          <w:rFonts w:ascii="Times New Roman" w:hAnsi="Times New Roman" w:cs="Times New Roman"/>
        </w:rPr>
      </w:pPr>
      <w:r w:rsidRPr="00511305">
        <w:rPr>
          <w:rFonts w:ascii="Times New Roman" w:hAnsi="Times New Roman" w:cs="Times New Roman"/>
        </w:rPr>
        <w:t xml:space="preserve"> </w:t>
      </w:r>
      <w:r w:rsidR="009735C3" w:rsidRPr="009735C3">
        <w:rPr>
          <w:rFonts w:ascii="Times New Roman" w:eastAsia="Times New Roman" w:hAnsi="Times New Roman" w:cs="Times New Roman"/>
          <w:b/>
          <w:bCs/>
        </w:rPr>
        <w:t>5</w:t>
      </w:r>
      <w:r w:rsidR="000724FF">
        <w:rPr>
          <w:rFonts w:ascii="Times New Roman" w:eastAsia="Times New Roman" w:hAnsi="Times New Roman" w:cs="Times New Roman"/>
        </w:rPr>
        <w:t xml:space="preserve">.   </w:t>
      </w:r>
      <w:r w:rsidR="000724FF" w:rsidRPr="000724FF">
        <w:rPr>
          <w:rFonts w:eastAsia="Times New Roman"/>
          <w:b/>
          <w:bCs/>
          <w:u w:val="single"/>
        </w:rPr>
        <w:t>Approval</w:t>
      </w:r>
      <w:r w:rsidR="002F07CD" w:rsidRPr="000724FF">
        <w:rPr>
          <w:rFonts w:eastAsia="Times New Roman"/>
          <w:b/>
          <w:bCs/>
          <w:u w:val="single"/>
        </w:rPr>
        <w:t xml:space="preserve"> of Minuets</w:t>
      </w:r>
      <w:r w:rsidR="002F07CD" w:rsidRPr="000724FF">
        <w:rPr>
          <w:rFonts w:eastAsia="Times New Roman"/>
          <w:b/>
          <w:bCs/>
        </w:rPr>
        <w:t xml:space="preserve"> </w:t>
      </w:r>
      <w:r w:rsidR="003723A8">
        <w:rPr>
          <w:rFonts w:eastAsia="Times New Roman"/>
          <w:b/>
          <w:bCs/>
        </w:rPr>
        <w:t xml:space="preserve">                                                           </w:t>
      </w:r>
      <w:r w:rsidR="00EF79C3">
        <w:rPr>
          <w:rFonts w:eastAsia="Times New Roman"/>
          <w:b/>
          <w:bCs/>
        </w:rPr>
        <w:t xml:space="preserve">   </w:t>
      </w:r>
    </w:p>
    <w:p w14:paraId="24F57E42" w14:textId="151F0EC0" w:rsidR="002F07CD" w:rsidRPr="00066B03" w:rsidRDefault="00750778" w:rsidP="002F07CD">
      <w:pPr>
        <w:pStyle w:val="ListParagraph"/>
        <w:ind w:left="450"/>
        <w:rPr>
          <w:rFonts w:eastAsia="Times New Roman"/>
          <w:b/>
          <w:bCs/>
        </w:rPr>
      </w:pPr>
      <w:r>
        <w:rPr>
          <w:rFonts w:eastAsia="Times New Roman"/>
          <w:b/>
          <w:bCs/>
        </w:rPr>
        <w:t xml:space="preserve">                                                   </w:t>
      </w:r>
      <w:r w:rsidR="005A401B">
        <w:rPr>
          <w:rFonts w:eastAsia="Times New Roman"/>
          <w:b/>
          <w:bCs/>
        </w:rPr>
        <w:t xml:space="preserve"> </w:t>
      </w:r>
    </w:p>
    <w:p w14:paraId="78F97953" w14:textId="77777777" w:rsidR="002F07CD" w:rsidRPr="004B62A2" w:rsidRDefault="002F07CD" w:rsidP="002F07CD">
      <w:pPr>
        <w:pStyle w:val="ListParagraph"/>
        <w:ind w:left="450"/>
        <w:rPr>
          <w:rFonts w:ascii="Times New Roman" w:eastAsia="Calibri" w:hAnsi="Times New Roman" w:cs="Times New Roman"/>
          <w:b/>
          <w:szCs w:val="22"/>
          <w:u w:val="single"/>
        </w:rPr>
      </w:pPr>
    </w:p>
    <w:p w14:paraId="15B04CB5" w14:textId="2B43D054" w:rsidR="002F07CD" w:rsidRPr="000724FF" w:rsidRDefault="009735C3" w:rsidP="000724FF">
      <w:pPr>
        <w:rPr>
          <w:rFonts w:ascii="Times New Roman" w:eastAsia="Calibri" w:hAnsi="Times New Roman" w:cs="Times New Roman"/>
          <w:b/>
          <w:szCs w:val="22"/>
          <w:u w:val="single"/>
        </w:rPr>
      </w:pPr>
      <w:r>
        <w:rPr>
          <w:rFonts w:ascii="Times New Roman" w:eastAsia="Calibri" w:hAnsi="Times New Roman" w:cs="Times New Roman"/>
          <w:b/>
          <w:szCs w:val="22"/>
        </w:rPr>
        <w:t>6</w:t>
      </w:r>
      <w:r w:rsidR="000724FF">
        <w:rPr>
          <w:rFonts w:ascii="Times New Roman" w:eastAsia="Calibri" w:hAnsi="Times New Roman" w:cs="Times New Roman"/>
          <w:b/>
          <w:szCs w:val="22"/>
        </w:rPr>
        <w:t>.</w:t>
      </w:r>
      <w:r w:rsidR="000724FF"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 xml:space="preserve">Staff Communications </w:t>
      </w:r>
    </w:p>
    <w:p w14:paraId="277B706E" w14:textId="77777777" w:rsidR="002F07CD" w:rsidRPr="000B0CD1" w:rsidRDefault="002F07CD" w:rsidP="002F07CD">
      <w:pPr>
        <w:ind w:left="720"/>
        <w:rPr>
          <w:rFonts w:ascii="Times New Roman" w:eastAsia="Calibri" w:hAnsi="Times New Roman" w:cs="Times New Roman"/>
          <w:b/>
          <w:szCs w:val="22"/>
          <w:u w:val="single"/>
        </w:rPr>
      </w:pPr>
    </w:p>
    <w:p w14:paraId="4594FA09" w14:textId="77777777" w:rsidR="002F07CD" w:rsidRPr="00F45D53" w:rsidRDefault="002F07CD" w:rsidP="002F07CD">
      <w:pPr>
        <w:pStyle w:val="ListParagraph"/>
        <w:spacing w:after="200" w:line="276" w:lineRule="auto"/>
        <w:ind w:left="450"/>
        <w:rPr>
          <w:rFonts w:ascii="Times New Roman" w:eastAsia="Calibri" w:hAnsi="Times New Roman" w:cs="Times New Roman"/>
          <w:b/>
          <w:szCs w:val="22"/>
        </w:rPr>
      </w:pPr>
      <w:r>
        <w:rPr>
          <w:rFonts w:ascii="Times New Roman" w:eastAsia="Calibri" w:hAnsi="Times New Roman" w:cs="Times New Roman"/>
          <w:b/>
          <w:szCs w:val="22"/>
        </w:rPr>
        <w:t>Th</w:t>
      </w:r>
      <w:r w:rsidRPr="00F45D53">
        <w:rPr>
          <w:rFonts w:ascii="Times New Roman" w:eastAsia="Calibri" w:hAnsi="Times New Roman" w:cs="Times New Roman"/>
          <w:b/>
          <w:szCs w:val="22"/>
        </w:rPr>
        <w:t>e listings of matters are those reasonably anticipated by the Chair which may be discussed at the meeting. Not all items listed may in fact be discussed and other items not listed may also be brought up for discussion in the extent permitted by law.</w:t>
      </w:r>
    </w:p>
    <w:p w14:paraId="7F490F72" w14:textId="77777777" w:rsidR="002F07CD" w:rsidRPr="00EB3ED6" w:rsidRDefault="002F07CD" w:rsidP="002F07CD">
      <w:pPr>
        <w:ind w:left="720"/>
        <w:rPr>
          <w:rFonts w:ascii="Times New Roman" w:eastAsia="Calibri" w:hAnsi="Times New Roman" w:cs="Times New Roman"/>
          <w:b/>
          <w:szCs w:val="22"/>
        </w:rPr>
      </w:pPr>
    </w:p>
    <w:p w14:paraId="30E282FF" w14:textId="71D7DF76" w:rsidR="002F07CD" w:rsidRPr="000724FF" w:rsidRDefault="009735C3" w:rsidP="000724FF">
      <w:pPr>
        <w:spacing w:after="200" w:line="276" w:lineRule="auto"/>
        <w:rPr>
          <w:rFonts w:ascii="Times New Roman" w:eastAsia="Calibri" w:hAnsi="Times New Roman" w:cs="Times New Roman"/>
          <w:b/>
          <w:szCs w:val="22"/>
          <w:u w:val="single"/>
        </w:rPr>
      </w:pPr>
      <w:r>
        <w:rPr>
          <w:rFonts w:ascii="Times New Roman" w:eastAsia="Calibri" w:hAnsi="Times New Roman" w:cs="Times New Roman"/>
          <w:b/>
          <w:szCs w:val="22"/>
        </w:rPr>
        <w:t>7</w:t>
      </w:r>
      <w:r w:rsidR="000724FF">
        <w:rPr>
          <w:rFonts w:ascii="Times New Roman" w:eastAsia="Calibri" w:hAnsi="Times New Roman" w:cs="Times New Roman"/>
          <w:b/>
          <w:szCs w:val="22"/>
        </w:rPr>
        <w:t>.</w:t>
      </w:r>
      <w:r w:rsidR="002F07CD"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Adjournment</w:t>
      </w:r>
    </w:p>
    <w:p w14:paraId="7CC850C4" w14:textId="77777777" w:rsidR="002F07CD" w:rsidRPr="00EB3ED6" w:rsidRDefault="002F07CD" w:rsidP="002F07CD">
      <w:pPr>
        <w:ind w:left="720"/>
        <w:rPr>
          <w:rFonts w:ascii="Times New Roman" w:eastAsia="Calibri" w:hAnsi="Times New Roman" w:cs="Times New Roman"/>
          <w:b/>
          <w:szCs w:val="22"/>
        </w:rPr>
      </w:pPr>
      <w:r>
        <w:rPr>
          <w:rFonts w:ascii="Times New Roman" w:eastAsia="Calibri" w:hAnsi="Times New Roman" w:cs="Times New Roman"/>
          <w:b/>
          <w:szCs w:val="22"/>
        </w:rPr>
        <w:t xml:space="preserve"> </w:t>
      </w:r>
    </w:p>
    <w:p w14:paraId="2BCF7121" w14:textId="77777777" w:rsidR="002F07CD" w:rsidRPr="00EB3ED6" w:rsidRDefault="002F07CD" w:rsidP="002F07CD">
      <w:pPr>
        <w:spacing w:after="200" w:line="276" w:lineRule="auto"/>
        <w:contextualSpacing/>
        <w:rPr>
          <w:rFonts w:ascii="Times New Roman" w:eastAsia="Calibri" w:hAnsi="Times New Roman" w:cs="Times New Roman"/>
          <w:b/>
          <w:szCs w:val="22"/>
        </w:rPr>
      </w:pPr>
    </w:p>
    <w:p w14:paraId="5033D7A1" w14:textId="77777777" w:rsidR="002F07CD" w:rsidRPr="00EB3ED6" w:rsidRDefault="002F07CD" w:rsidP="002F07CD">
      <w:pPr>
        <w:ind w:left="720"/>
        <w:rPr>
          <w:rFonts w:ascii="Times New Roman" w:eastAsia="Times New Roman" w:hAnsi="Times New Roman" w:cs="Times New Roman"/>
        </w:rPr>
      </w:pPr>
    </w:p>
    <w:p w14:paraId="6FE410C1" w14:textId="49BCAA47" w:rsidR="002F07CD" w:rsidRPr="00EB3ED6" w:rsidRDefault="002F07CD" w:rsidP="002F07CD">
      <w:pPr>
        <w:spacing w:after="200" w:line="276" w:lineRule="auto"/>
        <w:contextualSpacing/>
        <w:rPr>
          <w:rFonts w:ascii="Times New Roman" w:eastAsia="Calibri" w:hAnsi="Times New Roman" w:cs="Times New Roman"/>
          <w:szCs w:val="22"/>
        </w:rPr>
      </w:pPr>
      <w:r w:rsidRPr="00EB3ED6">
        <w:rPr>
          <w:rFonts w:ascii="Times New Roman" w:eastAsia="Calibri" w:hAnsi="Times New Roman" w:cs="Times New Roman"/>
          <w:szCs w:val="22"/>
        </w:rPr>
        <w:t xml:space="preserve">                      </w:t>
      </w:r>
      <w:r w:rsidR="000A1B25">
        <w:rPr>
          <w:rFonts w:ascii="Times New Roman" w:eastAsia="Calibri" w:hAnsi="Times New Roman" w:cs="Times New Roman"/>
          <w:szCs w:val="22"/>
        </w:rPr>
        <w:t xml:space="preserve">  </w:t>
      </w:r>
      <w:r w:rsidRPr="00EB3ED6">
        <w:rPr>
          <w:rFonts w:ascii="Times New Roman" w:eastAsia="Calibri" w:hAnsi="Times New Roman" w:cs="Times New Roman"/>
          <w:szCs w:val="22"/>
        </w:rPr>
        <w:t>Signed: ___________________</w:t>
      </w:r>
    </w:p>
    <w:p w14:paraId="1B63B114"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t>Mary Gerace, Chairman</w:t>
      </w:r>
    </w:p>
    <w:p w14:paraId="5A8D1492" w14:textId="77777777" w:rsidR="002F07CD" w:rsidRPr="00EB3ED6" w:rsidRDefault="002F07CD" w:rsidP="002F07CD">
      <w:pPr>
        <w:rPr>
          <w:rFonts w:ascii="Times New Roman" w:eastAsia="Calibri" w:hAnsi="Times New Roman" w:cs="Times New Roman"/>
          <w:szCs w:val="22"/>
        </w:rPr>
      </w:pPr>
    </w:p>
    <w:p w14:paraId="715B09BD"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4C919CA8" w14:textId="77777777" w:rsidR="002F07CD" w:rsidRPr="00EB3ED6" w:rsidRDefault="002F07CD" w:rsidP="002F07CD">
      <w:pPr>
        <w:spacing w:line="276" w:lineRule="auto"/>
        <w:rPr>
          <w:rFonts w:ascii="Times New Roman" w:eastAsia="Calibri" w:hAnsi="Times New Roman" w:cs="Times New Roman"/>
          <w:szCs w:val="22"/>
        </w:rPr>
      </w:pPr>
    </w:p>
    <w:p w14:paraId="0933C2C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Please contact the Zoning Board if Appeals with any questions or concerns at 617-394-2498</w:t>
      </w:r>
    </w:p>
    <w:p w14:paraId="21C34B45"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Posted in Accordance with the Provisions of M.L.G Chapter 30A- Sections 18-25</w:t>
      </w:r>
    </w:p>
    <w:p w14:paraId="5C2B51C8" w14:textId="77777777" w:rsidR="002F07CD" w:rsidRPr="00EB3ED6" w:rsidRDefault="002F07CD" w:rsidP="002F07CD">
      <w:pPr>
        <w:spacing w:line="276" w:lineRule="auto"/>
        <w:rPr>
          <w:rFonts w:ascii="Times New Roman" w:eastAsia="Calibri" w:hAnsi="Times New Roman" w:cs="Times New Roman"/>
          <w:szCs w:val="22"/>
        </w:rPr>
      </w:pPr>
    </w:p>
    <w:p w14:paraId="04ED5CF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On ________________________________        ________________________________ City Clerk</w:t>
      </w:r>
    </w:p>
    <w:p w14:paraId="211369FC" w14:textId="77777777" w:rsidR="002F07CD" w:rsidRPr="00FB17A4" w:rsidRDefault="002F07CD" w:rsidP="002F07CD">
      <w:pPr>
        <w:jc w:val="both"/>
        <w:rPr>
          <w:rFonts w:ascii="Times New Roman" w:eastAsia="Times New Roman" w:hAnsi="Times New Roman" w:cs="Times New Roman"/>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p>
    <w:p w14:paraId="70390775" w14:textId="77777777" w:rsidR="007E1D67" w:rsidRDefault="007E1D67" w:rsidP="00516EB0">
      <w:pPr>
        <w:rPr>
          <w:rFonts w:ascii="Times New Roman" w:hAnsi="Times New Roman" w:cs="Times New Roman"/>
          <w:b/>
          <w:bCs/>
        </w:rPr>
      </w:pPr>
    </w:p>
    <w:sectPr w:rsidR="007E1D67" w:rsidSect="00B172E4">
      <w:headerReference w:type="first" r:id="rId7"/>
      <w:footerReference w:type="first" r:id="rId8"/>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B9E3" w14:textId="77777777" w:rsidR="00952C74" w:rsidRDefault="00952C74" w:rsidP="00395AB9">
      <w:r>
        <w:separator/>
      </w:r>
    </w:p>
  </w:endnote>
  <w:endnote w:type="continuationSeparator" w:id="0">
    <w:p w14:paraId="456B2AC3" w14:textId="77777777" w:rsidR="00952C74" w:rsidRDefault="00952C74"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3623" w14:textId="77777777" w:rsidR="00952C74" w:rsidRDefault="00952C74" w:rsidP="00395AB9">
      <w:r>
        <w:separator/>
      </w:r>
    </w:p>
  </w:footnote>
  <w:footnote w:type="continuationSeparator" w:id="0">
    <w:p w14:paraId="64957775" w14:textId="77777777" w:rsidR="00952C74" w:rsidRDefault="00952C74"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0D1FDD2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62BFEE70"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 xml:space="preserve">REBECCA EDMONDSON-KOROM </w:t>
          </w:r>
          <w:r w:rsidR="00E81EB9">
            <w:rPr>
              <w:rFonts w:ascii="Times New Roman" w:eastAsia="Times New Roman" w:hAnsi="Times New Roman" w:cs="Times New Roman"/>
              <w:b/>
              <w:bCs/>
              <w:sz w:val="16"/>
            </w:rPr>
            <w:t>–</w:t>
          </w:r>
          <w:r>
            <w:rPr>
              <w:rFonts w:ascii="Times New Roman" w:eastAsia="Times New Roman" w:hAnsi="Times New Roman" w:cs="Times New Roman"/>
              <w:b/>
              <w:bCs/>
              <w:sz w:val="16"/>
            </w:rPr>
            <w:t xml:space="preserve"> Alternate</w:t>
          </w:r>
        </w:p>
        <w:p w14:paraId="371823D8" w14:textId="57F1F1B0" w:rsidR="00E81EB9" w:rsidRDefault="00E81EB9"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DEREK SHOOSTER- Alternate</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694E452C"/>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37105"/>
    <w:rsid w:val="00044B56"/>
    <w:rsid w:val="000459C6"/>
    <w:rsid w:val="00045BEC"/>
    <w:rsid w:val="0004777C"/>
    <w:rsid w:val="00060809"/>
    <w:rsid w:val="00066B03"/>
    <w:rsid w:val="00070D18"/>
    <w:rsid w:val="000724FF"/>
    <w:rsid w:val="00072D24"/>
    <w:rsid w:val="00087D88"/>
    <w:rsid w:val="000A1B25"/>
    <w:rsid w:val="000B0CD1"/>
    <w:rsid w:val="000C1F91"/>
    <w:rsid w:val="000D255E"/>
    <w:rsid w:val="000F3DEE"/>
    <w:rsid w:val="000F45DC"/>
    <w:rsid w:val="00126CD5"/>
    <w:rsid w:val="00137DC6"/>
    <w:rsid w:val="0015454F"/>
    <w:rsid w:val="00156E1F"/>
    <w:rsid w:val="00160C18"/>
    <w:rsid w:val="00175D5C"/>
    <w:rsid w:val="001C3F4A"/>
    <w:rsid w:val="001E1C49"/>
    <w:rsid w:val="00210E10"/>
    <w:rsid w:val="00242F32"/>
    <w:rsid w:val="00252FB5"/>
    <w:rsid w:val="002577C9"/>
    <w:rsid w:val="00264C0E"/>
    <w:rsid w:val="002C64A0"/>
    <w:rsid w:val="002D3246"/>
    <w:rsid w:val="002E172D"/>
    <w:rsid w:val="002F07CD"/>
    <w:rsid w:val="002F4842"/>
    <w:rsid w:val="00302995"/>
    <w:rsid w:val="0033230C"/>
    <w:rsid w:val="003332B8"/>
    <w:rsid w:val="0033334F"/>
    <w:rsid w:val="003335D5"/>
    <w:rsid w:val="00352BEF"/>
    <w:rsid w:val="003723A8"/>
    <w:rsid w:val="0039101A"/>
    <w:rsid w:val="00392570"/>
    <w:rsid w:val="00392EEB"/>
    <w:rsid w:val="00395AB9"/>
    <w:rsid w:val="003A70EA"/>
    <w:rsid w:val="003D012F"/>
    <w:rsid w:val="004018D6"/>
    <w:rsid w:val="00407A92"/>
    <w:rsid w:val="004163DF"/>
    <w:rsid w:val="00450B66"/>
    <w:rsid w:val="0048209D"/>
    <w:rsid w:val="00493E48"/>
    <w:rsid w:val="00496C8E"/>
    <w:rsid w:val="004A7667"/>
    <w:rsid w:val="004B62A2"/>
    <w:rsid w:val="004D1A06"/>
    <w:rsid w:val="00515A51"/>
    <w:rsid w:val="00516EB0"/>
    <w:rsid w:val="00525E77"/>
    <w:rsid w:val="00527998"/>
    <w:rsid w:val="00541ED6"/>
    <w:rsid w:val="0057357A"/>
    <w:rsid w:val="0058563B"/>
    <w:rsid w:val="005A401B"/>
    <w:rsid w:val="005A6F0F"/>
    <w:rsid w:val="005A7C86"/>
    <w:rsid w:val="005C4FB6"/>
    <w:rsid w:val="005C5733"/>
    <w:rsid w:val="005D38C9"/>
    <w:rsid w:val="005F5E7D"/>
    <w:rsid w:val="00623421"/>
    <w:rsid w:val="0063114D"/>
    <w:rsid w:val="006357F0"/>
    <w:rsid w:val="00635F29"/>
    <w:rsid w:val="00654774"/>
    <w:rsid w:val="00654828"/>
    <w:rsid w:val="00656C49"/>
    <w:rsid w:val="006713F4"/>
    <w:rsid w:val="00692A6B"/>
    <w:rsid w:val="006A6A9D"/>
    <w:rsid w:val="006B1812"/>
    <w:rsid w:val="006C6D36"/>
    <w:rsid w:val="006D4B17"/>
    <w:rsid w:val="007029AB"/>
    <w:rsid w:val="007062C8"/>
    <w:rsid w:val="007118CC"/>
    <w:rsid w:val="00711C50"/>
    <w:rsid w:val="0071610F"/>
    <w:rsid w:val="00716988"/>
    <w:rsid w:val="007205A9"/>
    <w:rsid w:val="00724B3B"/>
    <w:rsid w:val="0073200F"/>
    <w:rsid w:val="007325E0"/>
    <w:rsid w:val="00750778"/>
    <w:rsid w:val="00751433"/>
    <w:rsid w:val="007545F1"/>
    <w:rsid w:val="00782EA8"/>
    <w:rsid w:val="00787B1A"/>
    <w:rsid w:val="007A180E"/>
    <w:rsid w:val="007B05EE"/>
    <w:rsid w:val="007D2839"/>
    <w:rsid w:val="007D75F8"/>
    <w:rsid w:val="007E1D67"/>
    <w:rsid w:val="00805D60"/>
    <w:rsid w:val="0082251E"/>
    <w:rsid w:val="00863A96"/>
    <w:rsid w:val="008A4402"/>
    <w:rsid w:val="008B6E65"/>
    <w:rsid w:val="008C22D0"/>
    <w:rsid w:val="008D3474"/>
    <w:rsid w:val="00907CE0"/>
    <w:rsid w:val="009148D1"/>
    <w:rsid w:val="009166AC"/>
    <w:rsid w:val="0092794E"/>
    <w:rsid w:val="00950A86"/>
    <w:rsid w:val="00952C74"/>
    <w:rsid w:val="00963295"/>
    <w:rsid w:val="00964886"/>
    <w:rsid w:val="0097061D"/>
    <w:rsid w:val="009735C3"/>
    <w:rsid w:val="0098650C"/>
    <w:rsid w:val="00992F0A"/>
    <w:rsid w:val="00997E89"/>
    <w:rsid w:val="009A08D0"/>
    <w:rsid w:val="009B161F"/>
    <w:rsid w:val="009B7CE1"/>
    <w:rsid w:val="009D596D"/>
    <w:rsid w:val="009E1C44"/>
    <w:rsid w:val="00A148C0"/>
    <w:rsid w:val="00A21CF6"/>
    <w:rsid w:val="00A2647A"/>
    <w:rsid w:val="00A27325"/>
    <w:rsid w:val="00A30719"/>
    <w:rsid w:val="00A33551"/>
    <w:rsid w:val="00A34100"/>
    <w:rsid w:val="00A427F9"/>
    <w:rsid w:val="00A4330F"/>
    <w:rsid w:val="00AA203C"/>
    <w:rsid w:val="00AB3020"/>
    <w:rsid w:val="00AB4A4E"/>
    <w:rsid w:val="00AB5396"/>
    <w:rsid w:val="00AB6BF0"/>
    <w:rsid w:val="00AC25C6"/>
    <w:rsid w:val="00AC5692"/>
    <w:rsid w:val="00AD151A"/>
    <w:rsid w:val="00AD427B"/>
    <w:rsid w:val="00AD5CBA"/>
    <w:rsid w:val="00AD78A3"/>
    <w:rsid w:val="00B00A0A"/>
    <w:rsid w:val="00B172E4"/>
    <w:rsid w:val="00B20F4B"/>
    <w:rsid w:val="00B41496"/>
    <w:rsid w:val="00B837E8"/>
    <w:rsid w:val="00B94182"/>
    <w:rsid w:val="00B9477D"/>
    <w:rsid w:val="00BB7377"/>
    <w:rsid w:val="00BB7786"/>
    <w:rsid w:val="00BD6DCE"/>
    <w:rsid w:val="00BE366B"/>
    <w:rsid w:val="00BE415C"/>
    <w:rsid w:val="00BF19AB"/>
    <w:rsid w:val="00C031C2"/>
    <w:rsid w:val="00C2011F"/>
    <w:rsid w:val="00C33066"/>
    <w:rsid w:val="00C36184"/>
    <w:rsid w:val="00C51907"/>
    <w:rsid w:val="00C61C22"/>
    <w:rsid w:val="00C71FEF"/>
    <w:rsid w:val="00C764BD"/>
    <w:rsid w:val="00C7715E"/>
    <w:rsid w:val="00CA4D2E"/>
    <w:rsid w:val="00CD3FF4"/>
    <w:rsid w:val="00CE6CD1"/>
    <w:rsid w:val="00D0259D"/>
    <w:rsid w:val="00D20E4A"/>
    <w:rsid w:val="00D343CD"/>
    <w:rsid w:val="00D35E66"/>
    <w:rsid w:val="00D44896"/>
    <w:rsid w:val="00D477E4"/>
    <w:rsid w:val="00D543BA"/>
    <w:rsid w:val="00D630E3"/>
    <w:rsid w:val="00D67A9E"/>
    <w:rsid w:val="00DA2E38"/>
    <w:rsid w:val="00DA7D46"/>
    <w:rsid w:val="00DB39D2"/>
    <w:rsid w:val="00DE1A49"/>
    <w:rsid w:val="00DE3820"/>
    <w:rsid w:val="00DE4158"/>
    <w:rsid w:val="00DF036E"/>
    <w:rsid w:val="00DF0C9A"/>
    <w:rsid w:val="00E07749"/>
    <w:rsid w:val="00E22AE4"/>
    <w:rsid w:val="00E37928"/>
    <w:rsid w:val="00E51133"/>
    <w:rsid w:val="00E54933"/>
    <w:rsid w:val="00E63D59"/>
    <w:rsid w:val="00E65369"/>
    <w:rsid w:val="00E81BE6"/>
    <w:rsid w:val="00E81EB9"/>
    <w:rsid w:val="00E83BDF"/>
    <w:rsid w:val="00E87770"/>
    <w:rsid w:val="00EA14F3"/>
    <w:rsid w:val="00EA4E78"/>
    <w:rsid w:val="00EB189D"/>
    <w:rsid w:val="00EB3ED6"/>
    <w:rsid w:val="00EC0C11"/>
    <w:rsid w:val="00EC3F1E"/>
    <w:rsid w:val="00EC4570"/>
    <w:rsid w:val="00ED37C0"/>
    <w:rsid w:val="00EE233A"/>
    <w:rsid w:val="00EE4A99"/>
    <w:rsid w:val="00EF79C3"/>
    <w:rsid w:val="00F011C1"/>
    <w:rsid w:val="00F019B5"/>
    <w:rsid w:val="00F20F50"/>
    <w:rsid w:val="00F22CE8"/>
    <w:rsid w:val="00F240E2"/>
    <w:rsid w:val="00F447EB"/>
    <w:rsid w:val="00F45D53"/>
    <w:rsid w:val="00F4649A"/>
    <w:rsid w:val="00F46E36"/>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 w:type="paragraph" w:styleId="FootnoteText">
    <w:name w:val="footnote text"/>
    <w:basedOn w:val="Normal"/>
    <w:link w:val="FootnoteTextChar"/>
    <w:uiPriority w:val="99"/>
    <w:semiHidden/>
    <w:unhideWhenUsed/>
    <w:rsid w:val="009735C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35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3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641811366">
      <w:bodyDiv w:val="1"/>
      <w:marLeft w:val="0"/>
      <w:marRight w:val="0"/>
      <w:marTop w:val="0"/>
      <w:marBottom w:val="0"/>
      <w:divBdr>
        <w:top w:val="none" w:sz="0" w:space="0" w:color="auto"/>
        <w:left w:val="none" w:sz="0" w:space="0" w:color="auto"/>
        <w:bottom w:val="none" w:sz="0" w:space="0" w:color="auto"/>
        <w:right w:val="none" w:sz="0" w:space="0" w:color="auto"/>
      </w:divBdr>
    </w:div>
    <w:div w:id="726883143">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06338653">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767916167">
      <w:bodyDiv w:val="1"/>
      <w:marLeft w:val="0"/>
      <w:marRight w:val="0"/>
      <w:marTop w:val="0"/>
      <w:marBottom w:val="0"/>
      <w:divBdr>
        <w:top w:val="none" w:sz="0" w:space="0" w:color="auto"/>
        <w:left w:val="none" w:sz="0" w:space="0" w:color="auto"/>
        <w:bottom w:val="none" w:sz="0" w:space="0" w:color="auto"/>
        <w:right w:val="none" w:sz="0" w:space="0" w:color="auto"/>
      </w:divBdr>
    </w:div>
    <w:div w:id="1841190831">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2023-09-27T18:44:00Z</cp:lastPrinted>
  <dcterms:created xsi:type="dcterms:W3CDTF">2023-10-10T14:28:00Z</dcterms:created>
  <dcterms:modified xsi:type="dcterms:W3CDTF">2023-10-10T14:28:00Z</dcterms:modified>
</cp:coreProperties>
</file>